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F62D2" w14:textId="77777777" w:rsidR="00A72C0B" w:rsidRDefault="00A72C0B" w:rsidP="00A72C0B">
      <w:pPr>
        <w:jc w:val="center"/>
      </w:pPr>
      <w:r w:rsidRPr="00A72C0B">
        <w:rPr>
          <w:noProof/>
          <w:lang w:val="en-GB" w:eastAsia="en-GB"/>
        </w:rPr>
        <w:drawing>
          <wp:inline distT="0" distB="0" distL="0" distR="0" wp14:anchorId="260D26B2" wp14:editId="619250E8">
            <wp:extent cx="1440000" cy="1440000"/>
            <wp:effectExtent l="0" t="0" r="8255" b="8255"/>
            <wp:docPr id="2" name="Picture 2" descr="Macintosh HD:Users:robert:Pictures:iPhoto Library.photolibrary:Masters:2015:03:24:20150324-190445: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bert:Pictures:iPhoto Library.photolibrary:Masters:2015:03:24:20150324-190445:new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BA9C" w14:textId="0A4DB211" w:rsidR="00350D3B" w:rsidRPr="00350D3B" w:rsidRDefault="00350D3B" w:rsidP="00A72C0B">
      <w:pPr>
        <w:jc w:val="center"/>
        <w:rPr>
          <w:i/>
        </w:rPr>
      </w:pPr>
      <w:r>
        <w:rPr>
          <w:i/>
        </w:rPr>
        <w:t>Draft</w:t>
      </w:r>
    </w:p>
    <w:p w14:paraId="4F01A708" w14:textId="77777777" w:rsidR="00A72C0B" w:rsidRDefault="00A72C0B" w:rsidP="00A72C0B">
      <w:pPr>
        <w:jc w:val="center"/>
        <w:rPr>
          <w:sz w:val="28"/>
          <w:szCs w:val="28"/>
        </w:rPr>
      </w:pPr>
      <w:r w:rsidRPr="00A72C0B">
        <w:rPr>
          <w:sz w:val="28"/>
          <w:szCs w:val="28"/>
        </w:rPr>
        <w:t xml:space="preserve">Minutes of the Meeting of the Board of Directors of </w:t>
      </w:r>
      <w:proofErr w:type="spellStart"/>
      <w:r w:rsidRPr="00A72C0B">
        <w:rPr>
          <w:sz w:val="28"/>
          <w:szCs w:val="28"/>
        </w:rPr>
        <w:t>Comann</w:t>
      </w:r>
      <w:proofErr w:type="spellEnd"/>
      <w:r w:rsidRPr="00A72C0B">
        <w:rPr>
          <w:sz w:val="28"/>
          <w:szCs w:val="28"/>
        </w:rPr>
        <w:t xml:space="preserve"> </w:t>
      </w:r>
      <w:proofErr w:type="spellStart"/>
      <w:r w:rsidRPr="00A72C0B">
        <w:rPr>
          <w:sz w:val="28"/>
          <w:szCs w:val="28"/>
        </w:rPr>
        <w:t>Eachdraidh</w:t>
      </w:r>
      <w:proofErr w:type="spellEnd"/>
      <w:r w:rsidRPr="00A72C0B">
        <w:rPr>
          <w:sz w:val="28"/>
          <w:szCs w:val="28"/>
        </w:rPr>
        <w:t xml:space="preserve"> </w:t>
      </w:r>
      <w:proofErr w:type="spellStart"/>
      <w:r w:rsidRPr="00A72C0B">
        <w:rPr>
          <w:sz w:val="28"/>
          <w:szCs w:val="28"/>
          <w:lang w:val="en-GB"/>
        </w:rPr>
        <w:t>Lios</w:t>
      </w:r>
      <w:proofErr w:type="spellEnd"/>
      <w:r w:rsidRPr="00A72C0B">
        <w:rPr>
          <w:sz w:val="28"/>
          <w:szCs w:val="28"/>
          <w:lang w:val="en-GB"/>
        </w:rPr>
        <w:t xml:space="preserve"> M</w:t>
      </w:r>
      <w:proofErr w:type="spellStart"/>
      <w:r w:rsidRPr="00A72C0B">
        <w:rPr>
          <w:sz w:val="28"/>
          <w:szCs w:val="28"/>
        </w:rPr>
        <w:t>òr</w:t>
      </w:r>
      <w:proofErr w:type="spellEnd"/>
      <w:r w:rsidRPr="00A72C0B">
        <w:rPr>
          <w:sz w:val="28"/>
          <w:szCs w:val="28"/>
        </w:rPr>
        <w:t xml:space="preserve"> held in the Library at </w:t>
      </w:r>
      <w:proofErr w:type="spellStart"/>
      <w:r w:rsidRPr="00A72C0B">
        <w:rPr>
          <w:sz w:val="28"/>
          <w:szCs w:val="28"/>
        </w:rPr>
        <w:t>Ionad</w:t>
      </w:r>
      <w:proofErr w:type="spellEnd"/>
      <w:r w:rsidRPr="00A72C0B">
        <w:rPr>
          <w:sz w:val="28"/>
          <w:szCs w:val="28"/>
        </w:rPr>
        <w:t xml:space="preserve"> </w:t>
      </w:r>
      <w:proofErr w:type="spellStart"/>
      <w:r w:rsidRPr="00A72C0B">
        <w:rPr>
          <w:sz w:val="28"/>
          <w:szCs w:val="28"/>
        </w:rPr>
        <w:t>Naomh</w:t>
      </w:r>
      <w:proofErr w:type="spellEnd"/>
      <w:r w:rsidRPr="00A72C0B">
        <w:rPr>
          <w:sz w:val="28"/>
          <w:szCs w:val="28"/>
        </w:rPr>
        <w:t xml:space="preserve"> </w:t>
      </w:r>
      <w:proofErr w:type="spellStart"/>
      <w:r w:rsidRPr="00A72C0B">
        <w:rPr>
          <w:sz w:val="28"/>
          <w:szCs w:val="28"/>
        </w:rPr>
        <w:t>Moluag</w:t>
      </w:r>
      <w:proofErr w:type="spellEnd"/>
    </w:p>
    <w:p w14:paraId="0D71BC05" w14:textId="6AB884FD" w:rsidR="00A72C0B" w:rsidRDefault="00350D3B" w:rsidP="00A72C0B">
      <w:pPr>
        <w:jc w:val="center"/>
        <w:rPr>
          <w:sz w:val="28"/>
          <w:szCs w:val="28"/>
        </w:rPr>
      </w:pPr>
      <w:r>
        <w:rPr>
          <w:sz w:val="28"/>
          <w:szCs w:val="28"/>
        </w:rPr>
        <w:t>31 May</w:t>
      </w:r>
      <w:r w:rsidR="00A72C0B">
        <w:rPr>
          <w:sz w:val="28"/>
          <w:szCs w:val="28"/>
        </w:rPr>
        <w:t xml:space="preserve"> 2018</w:t>
      </w:r>
    </w:p>
    <w:p w14:paraId="5F46C4AF" w14:textId="77777777" w:rsidR="00A72C0B" w:rsidRDefault="00A72C0B" w:rsidP="00A72C0B">
      <w:pPr>
        <w:jc w:val="center"/>
        <w:rPr>
          <w:sz w:val="28"/>
          <w:szCs w:val="28"/>
        </w:rPr>
      </w:pPr>
    </w:p>
    <w:p w14:paraId="38F4689B" w14:textId="77777777" w:rsidR="00A72C0B" w:rsidRDefault="00A72C0B" w:rsidP="00A72C0B">
      <w:pPr>
        <w:rPr>
          <w:b/>
        </w:rPr>
      </w:pPr>
      <w:r w:rsidRPr="00A72C0B">
        <w:rPr>
          <w:b/>
        </w:rPr>
        <w:t>Present</w:t>
      </w:r>
    </w:p>
    <w:p w14:paraId="135DE5E4" w14:textId="63784073" w:rsidR="00A72C0B" w:rsidRDefault="00A72C0B" w:rsidP="00A72C0B">
      <w:r w:rsidRPr="00A72C0B">
        <w:t>Directors:  Jennifer Baker (JB);</w:t>
      </w:r>
      <w:r>
        <w:t xml:space="preserve"> </w:t>
      </w:r>
      <w:r w:rsidR="00350D3B">
        <w:t xml:space="preserve">Lesley Hamilton (LH); </w:t>
      </w:r>
      <w:r>
        <w:t>Memory McDonald (MM)</w:t>
      </w:r>
      <w:proofErr w:type="gramStart"/>
      <w:r>
        <w:t xml:space="preserve">; </w:t>
      </w:r>
      <w:r w:rsidR="001F77F6">
        <w:t xml:space="preserve"> Noelle</w:t>
      </w:r>
      <w:proofErr w:type="gramEnd"/>
      <w:r w:rsidR="001F77F6">
        <w:t xml:space="preserve"> </w:t>
      </w:r>
      <w:proofErr w:type="spellStart"/>
      <w:r w:rsidR="00611676">
        <w:t>Odling</w:t>
      </w:r>
      <w:proofErr w:type="spellEnd"/>
      <w:r w:rsidR="00611676">
        <w:t xml:space="preserve"> (NO);  Mike Robertson (MJR)</w:t>
      </w:r>
    </w:p>
    <w:p w14:paraId="14491EAB" w14:textId="77777777" w:rsidR="00A72C0B" w:rsidRDefault="00A72C0B" w:rsidP="00A72C0B"/>
    <w:p w14:paraId="542A3A7F" w14:textId="2A0531C1" w:rsidR="00A72C0B" w:rsidRDefault="000E3004" w:rsidP="00A72C0B">
      <w:proofErr w:type="spellStart"/>
      <w:r>
        <w:t>Taic</w:t>
      </w:r>
      <w:proofErr w:type="spellEnd"/>
      <w:r>
        <w:t xml:space="preserve"> Director</w:t>
      </w:r>
      <w:r w:rsidR="00A72C0B">
        <w:t>:  Anne Livings</w:t>
      </w:r>
      <w:r>
        <w:t>tone (AL)</w:t>
      </w:r>
    </w:p>
    <w:p w14:paraId="7312F2B3" w14:textId="77777777" w:rsidR="00A72C0B" w:rsidRDefault="00A72C0B" w:rsidP="00A72C0B"/>
    <w:p w14:paraId="38F5B1B1" w14:textId="77777777" w:rsidR="00A72C0B" w:rsidRDefault="00A72C0B" w:rsidP="00A72C0B">
      <w:r>
        <w:t xml:space="preserve">Committee Member:  Bob Hay (BH, Minute Secretary) </w:t>
      </w:r>
    </w:p>
    <w:p w14:paraId="44AEA619" w14:textId="77777777" w:rsidR="00A72C0B" w:rsidRDefault="00A72C0B" w:rsidP="00A72C0B"/>
    <w:p w14:paraId="7B26DBE7" w14:textId="77777777" w:rsidR="00A72C0B" w:rsidRDefault="00A72C0B" w:rsidP="00A72C0B">
      <w:pPr>
        <w:rPr>
          <w:b/>
        </w:rPr>
      </w:pPr>
      <w:r>
        <w:rPr>
          <w:b/>
        </w:rPr>
        <w:t>Apologies</w:t>
      </w:r>
    </w:p>
    <w:p w14:paraId="1CCF306B" w14:textId="1A6D0AFC" w:rsidR="00A72C0B" w:rsidRDefault="00350D3B" w:rsidP="00A72C0B">
      <w:r>
        <w:t xml:space="preserve">Douglas </w:t>
      </w:r>
      <w:proofErr w:type="spellStart"/>
      <w:r>
        <w:t>Breingan</w:t>
      </w:r>
      <w:proofErr w:type="spellEnd"/>
      <w:r>
        <w:t xml:space="preserve">;  Arthur Cross; Helen </w:t>
      </w:r>
      <w:proofErr w:type="spellStart"/>
      <w:r>
        <w:t>Crossan</w:t>
      </w:r>
      <w:proofErr w:type="spellEnd"/>
      <w:r w:rsidR="00A72C0B">
        <w:t xml:space="preserve">; </w:t>
      </w:r>
      <w:r>
        <w:t>Clare H</w:t>
      </w:r>
      <w:r w:rsidR="00A26EC3">
        <w:t>a</w:t>
      </w:r>
      <w:r>
        <w:t>w</w:t>
      </w:r>
      <w:r w:rsidR="00A26EC3">
        <w:t>o</w:t>
      </w:r>
      <w:r>
        <w:t>rth</w:t>
      </w:r>
    </w:p>
    <w:p w14:paraId="732BE03A" w14:textId="77777777" w:rsidR="00611676" w:rsidRDefault="00611676" w:rsidP="00A72C0B"/>
    <w:p w14:paraId="220CF047" w14:textId="0BB6CF2D" w:rsidR="00A72C0B" w:rsidRPr="00EB2727" w:rsidRDefault="00A72C0B" w:rsidP="00A72C0B">
      <w:pPr>
        <w:rPr>
          <w:b/>
        </w:rPr>
      </w:pPr>
      <w:r>
        <w:rPr>
          <w:b/>
        </w:rPr>
        <w:t xml:space="preserve">1.  Minutes of the Meeting </w:t>
      </w:r>
      <w:r w:rsidR="00350D3B">
        <w:rPr>
          <w:b/>
        </w:rPr>
        <w:t>26 April</w:t>
      </w:r>
      <w:r>
        <w:rPr>
          <w:b/>
        </w:rPr>
        <w:t>.</w:t>
      </w:r>
    </w:p>
    <w:p w14:paraId="656A8804" w14:textId="249589C3" w:rsidR="00A72C0B" w:rsidRDefault="00A72C0B" w:rsidP="00A72C0B">
      <w:r>
        <w:t xml:space="preserve">The minutes were </w:t>
      </w:r>
      <w:r w:rsidR="00350D3B">
        <w:t>corrected, c</w:t>
      </w:r>
      <w:r>
        <w:t>hecked and found to be a correct account of the meeting.</w:t>
      </w:r>
      <w:r w:rsidR="000E3004">
        <w:t xml:space="preserve">  Proposed </w:t>
      </w:r>
      <w:r w:rsidR="00350D3B">
        <w:t>MM, Seconded JB</w:t>
      </w:r>
      <w:r w:rsidR="000E3004">
        <w:t xml:space="preserve">.  </w:t>
      </w:r>
      <w:proofErr w:type="gramStart"/>
      <w:r w:rsidR="000E3004">
        <w:t>Unanimously agreed.</w:t>
      </w:r>
      <w:proofErr w:type="gramEnd"/>
    </w:p>
    <w:p w14:paraId="42F0F272" w14:textId="77777777" w:rsidR="00A72C0B" w:rsidRDefault="00A72C0B" w:rsidP="00A72C0B"/>
    <w:p w14:paraId="3091D5F5" w14:textId="77777777" w:rsidR="00A72C0B" w:rsidRDefault="00A72C0B" w:rsidP="00A72C0B">
      <w:pPr>
        <w:rPr>
          <w:b/>
        </w:rPr>
      </w:pPr>
      <w:r>
        <w:rPr>
          <w:b/>
        </w:rPr>
        <w:t>2.  Matters Arising and not on the Agenda.</w:t>
      </w:r>
    </w:p>
    <w:p w14:paraId="6CF7106A" w14:textId="61B4DCE9" w:rsidR="008217D7" w:rsidRPr="00350D3B" w:rsidRDefault="00350D3B" w:rsidP="000E3004">
      <w:r w:rsidRPr="00350D3B">
        <w:t>No substantial matters arising</w:t>
      </w:r>
    </w:p>
    <w:p w14:paraId="728BD353" w14:textId="77777777" w:rsidR="00350D3B" w:rsidRDefault="00350D3B" w:rsidP="00115342">
      <w:pPr>
        <w:rPr>
          <w:b/>
        </w:rPr>
      </w:pPr>
    </w:p>
    <w:p w14:paraId="231DA08C" w14:textId="2D0D2E68" w:rsidR="00115342" w:rsidRDefault="008955AD" w:rsidP="00115342">
      <w:pPr>
        <w:rPr>
          <w:b/>
        </w:rPr>
      </w:pPr>
      <w:r>
        <w:rPr>
          <w:b/>
        </w:rPr>
        <w:t>3.  Treasurer’s Report</w:t>
      </w:r>
      <w:r w:rsidR="00115342">
        <w:rPr>
          <w:b/>
        </w:rPr>
        <w:t xml:space="preserve"> </w:t>
      </w:r>
      <w:r w:rsidR="000E3004">
        <w:rPr>
          <w:b/>
        </w:rPr>
        <w:t xml:space="preserve"> </w:t>
      </w:r>
    </w:p>
    <w:p w14:paraId="42A4DC7F" w14:textId="74DB6FD8" w:rsidR="00115342" w:rsidRDefault="00A85B34" w:rsidP="00115342">
      <w:r>
        <w:t>NO reported on finances for 2018</w:t>
      </w:r>
      <w:r w:rsidRPr="001F64C1">
        <w:t>, making use of the budget prepared for the year.</w:t>
      </w:r>
      <w:r>
        <w:rPr>
          <w:b/>
        </w:rPr>
        <w:t xml:space="preserve">  </w:t>
      </w:r>
      <w:r w:rsidR="000E3004">
        <w:t>T</w:t>
      </w:r>
      <w:r w:rsidR="00115342">
        <w:t>he current balance</w:t>
      </w:r>
      <w:r w:rsidR="00350D3B">
        <w:t xml:space="preserve"> </w:t>
      </w:r>
      <w:r w:rsidR="00115342">
        <w:t>stood at £</w:t>
      </w:r>
      <w:r w:rsidR="00350D3B">
        <w:t>23,388</w:t>
      </w:r>
      <w:r w:rsidR="00115342">
        <w:t xml:space="preserve"> (</w:t>
      </w:r>
      <w:r>
        <w:t>£</w:t>
      </w:r>
      <w:r w:rsidR="00350D3B">
        <w:t>9,099</w:t>
      </w:r>
      <w:r>
        <w:t xml:space="preserve"> unrestricted, </w:t>
      </w:r>
      <w:r w:rsidR="00115342">
        <w:t>£</w:t>
      </w:r>
      <w:proofErr w:type="gramStart"/>
      <w:r w:rsidR="00350D3B">
        <w:t>14,288</w:t>
      </w:r>
      <w:r w:rsidR="00DD5266">
        <w:t xml:space="preserve"> </w:t>
      </w:r>
      <w:r w:rsidR="00115342">
        <w:t xml:space="preserve"> restricted</w:t>
      </w:r>
      <w:proofErr w:type="gramEnd"/>
      <w:r w:rsidR="00115342">
        <w:t>)</w:t>
      </w:r>
    </w:p>
    <w:p w14:paraId="7936FA94" w14:textId="77777777" w:rsidR="00350D3B" w:rsidRDefault="00350D3B" w:rsidP="00F317DD"/>
    <w:p w14:paraId="448FB4E7" w14:textId="7B6FACEC" w:rsidR="00F317DD" w:rsidRDefault="008955AD" w:rsidP="00F317DD">
      <w:pPr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Taic</w:t>
      </w:r>
      <w:proofErr w:type="spellEnd"/>
      <w:r>
        <w:rPr>
          <w:b/>
        </w:rPr>
        <w:t xml:space="preserve"> Report</w:t>
      </w:r>
    </w:p>
    <w:p w14:paraId="78F6DC6C" w14:textId="47BEF1A5" w:rsidR="00EC51E1" w:rsidRPr="008C16CA" w:rsidRDefault="00EC51E1" w:rsidP="00EC51E1">
      <w:proofErr w:type="spellStart"/>
      <w:r>
        <w:t>Taic</w:t>
      </w:r>
      <w:proofErr w:type="spellEnd"/>
      <w:r>
        <w:t xml:space="preserve"> balance </w:t>
      </w:r>
      <w:r w:rsidR="008C16CA">
        <w:t>£</w:t>
      </w:r>
      <w:r w:rsidR="00350D3B">
        <w:t>5399</w:t>
      </w:r>
    </w:p>
    <w:p w14:paraId="45199B54" w14:textId="1BB09898" w:rsidR="002E064C" w:rsidRDefault="00350D3B" w:rsidP="00115342">
      <w:r>
        <w:t>The electrical work on the shop had been completed, with greatly improved lighting.</w:t>
      </w:r>
    </w:p>
    <w:p w14:paraId="76427305" w14:textId="330C8CDE" w:rsidR="00350D3B" w:rsidRDefault="00350D3B" w:rsidP="00115342">
      <w:r>
        <w:t>Following the servicing of the sept</w:t>
      </w:r>
      <w:r w:rsidR="00977CD2">
        <w:t>ic tank, the supporting</w:t>
      </w:r>
      <w:r>
        <w:t xml:space="preserve"> struts would have to be replaced.  Estimated cost £1</w:t>
      </w:r>
      <w:r w:rsidR="00977CD2">
        <w:t>,</w:t>
      </w:r>
      <w:r>
        <w:t>000 including VAT.</w:t>
      </w:r>
    </w:p>
    <w:p w14:paraId="53E87CAB" w14:textId="77777777" w:rsidR="00350D3B" w:rsidRDefault="00350D3B" w:rsidP="00115342">
      <w:r>
        <w:t>The repair of the road at the entrance was in hand.</w:t>
      </w:r>
    </w:p>
    <w:p w14:paraId="3F732C75" w14:textId="234BB6A5" w:rsidR="00977CD2" w:rsidRDefault="00977CD2" w:rsidP="00115342">
      <w:r>
        <w:t>There had been no response from the Planning Authorities about the balcony development.</w:t>
      </w:r>
    </w:p>
    <w:p w14:paraId="407D55A7" w14:textId="4C2E9B67" w:rsidR="00977CD2" w:rsidRDefault="00977CD2" w:rsidP="00115342">
      <w:r>
        <w:t xml:space="preserve">MJR would liaise with </w:t>
      </w:r>
      <w:proofErr w:type="spellStart"/>
      <w:r>
        <w:t>Taic</w:t>
      </w:r>
      <w:proofErr w:type="spellEnd"/>
      <w:r>
        <w:t xml:space="preserve"> directors about the regulations in support of the alcohol </w:t>
      </w:r>
      <w:proofErr w:type="spellStart"/>
      <w:r>
        <w:t>licence</w:t>
      </w:r>
      <w:proofErr w:type="spellEnd"/>
      <w:r>
        <w:t>.</w:t>
      </w:r>
    </w:p>
    <w:p w14:paraId="0385014F" w14:textId="208FF351" w:rsidR="00977CD2" w:rsidRDefault="00977CD2" w:rsidP="00115342">
      <w:proofErr w:type="spellStart"/>
      <w:r>
        <w:t>Taic</w:t>
      </w:r>
      <w:proofErr w:type="spellEnd"/>
      <w:r>
        <w:t xml:space="preserve"> were awaiting the results of drinking water tests.</w:t>
      </w:r>
    </w:p>
    <w:p w14:paraId="2A9B1CE7" w14:textId="19039C84" w:rsidR="00350D3B" w:rsidRDefault="00350D3B" w:rsidP="00115342">
      <w:r>
        <w:lastRenderedPageBreak/>
        <w:t xml:space="preserve"> </w:t>
      </w:r>
    </w:p>
    <w:p w14:paraId="28FD6645" w14:textId="489F4A7E" w:rsidR="00A36576" w:rsidRDefault="00977CD2" w:rsidP="00A36576">
      <w:pPr>
        <w:rPr>
          <w:b/>
        </w:rPr>
      </w:pPr>
      <w:r>
        <w:rPr>
          <w:b/>
        </w:rPr>
        <w:t>5</w:t>
      </w:r>
      <w:r w:rsidR="00E10DAA">
        <w:rPr>
          <w:b/>
        </w:rPr>
        <w:t xml:space="preserve">.  </w:t>
      </w:r>
      <w:r w:rsidR="002A5144">
        <w:rPr>
          <w:b/>
        </w:rPr>
        <w:t>Company Secretary Issues</w:t>
      </w:r>
      <w:r w:rsidR="00A36576">
        <w:rPr>
          <w:b/>
        </w:rPr>
        <w:t xml:space="preserve"> (MJR)</w:t>
      </w:r>
      <w:r w:rsidR="002A5144">
        <w:rPr>
          <w:b/>
        </w:rPr>
        <w:t xml:space="preserve"> </w:t>
      </w:r>
    </w:p>
    <w:p w14:paraId="1F37C4AB" w14:textId="137A0346" w:rsidR="00977CD2" w:rsidRPr="00977CD2" w:rsidRDefault="00A36576" w:rsidP="00A36576">
      <w:pPr>
        <w:rPr>
          <w:rFonts w:eastAsia="Times New Roman" w:cs="Times New Roman"/>
          <w:color w:val="000000"/>
          <w:lang w:val="en-GB"/>
        </w:rPr>
      </w:pPr>
      <w:r w:rsidRPr="00A36576">
        <w:rPr>
          <w:rFonts w:eastAsia="Times New Roman" w:cs="Times New Roman"/>
          <w:b/>
          <w:color w:val="000000"/>
          <w:lang w:val="en-GB"/>
        </w:rPr>
        <w:t>Insurance:</w:t>
      </w:r>
      <w:r w:rsidRPr="00A36576">
        <w:rPr>
          <w:rFonts w:eastAsia="Times New Roman" w:cs="Times New Roman"/>
          <w:color w:val="000000"/>
          <w:lang w:val="en-GB"/>
        </w:rPr>
        <w:t xml:space="preserve"> </w:t>
      </w:r>
      <w:r w:rsidR="00977CD2">
        <w:rPr>
          <w:rFonts w:eastAsia="Times New Roman" w:cs="Times New Roman"/>
          <w:color w:val="000000"/>
          <w:lang w:val="en-GB"/>
        </w:rPr>
        <w:t xml:space="preserve">The insurance policy had been renewed through Keegan &amp; </w:t>
      </w:r>
      <w:proofErr w:type="spellStart"/>
      <w:r w:rsidR="00977CD2">
        <w:rPr>
          <w:rFonts w:eastAsia="Times New Roman" w:cs="Times New Roman"/>
          <w:color w:val="000000"/>
          <w:lang w:val="en-GB"/>
        </w:rPr>
        <w:t>Pennykid</w:t>
      </w:r>
      <w:proofErr w:type="spellEnd"/>
      <w:r w:rsidR="00977CD2">
        <w:rPr>
          <w:rFonts w:eastAsia="Times New Roman" w:cs="Times New Roman"/>
          <w:color w:val="000000"/>
          <w:lang w:val="en-GB"/>
        </w:rPr>
        <w:t xml:space="preserve">.  The policy would be reviewed in 3 </w:t>
      </w:r>
      <w:proofErr w:type="spellStart"/>
      <w:r w:rsidR="00977CD2">
        <w:rPr>
          <w:rFonts w:eastAsia="Times New Roman" w:cs="Times New Roman"/>
          <w:color w:val="000000"/>
          <w:lang w:val="en-GB"/>
        </w:rPr>
        <w:t>years time</w:t>
      </w:r>
      <w:proofErr w:type="spellEnd"/>
      <w:r w:rsidR="00977CD2">
        <w:rPr>
          <w:rFonts w:eastAsia="Times New Roman" w:cs="Times New Roman"/>
          <w:color w:val="000000"/>
          <w:lang w:val="en-GB"/>
        </w:rPr>
        <w:t>.</w:t>
      </w:r>
    </w:p>
    <w:p w14:paraId="727A2DD4" w14:textId="00D3548B" w:rsidR="00A36576" w:rsidRDefault="00A36576" w:rsidP="00A36576">
      <w:pPr>
        <w:rPr>
          <w:rFonts w:eastAsia="Times New Roman" w:cs="Times New Roman"/>
          <w:color w:val="000000"/>
          <w:lang w:val="en-GB"/>
        </w:rPr>
      </w:pPr>
      <w:r w:rsidRPr="00A36576">
        <w:rPr>
          <w:rFonts w:eastAsia="Times New Roman" w:cs="Times New Roman"/>
          <w:b/>
          <w:color w:val="000000"/>
          <w:lang w:val="en-GB"/>
        </w:rPr>
        <w:t>Data Protection:</w:t>
      </w:r>
      <w:r w:rsidRPr="00A36576">
        <w:rPr>
          <w:rFonts w:eastAsia="Times New Roman" w:cs="Times New Roman"/>
          <w:color w:val="000000"/>
          <w:lang w:val="en-GB"/>
        </w:rPr>
        <w:t xml:space="preserve"> </w:t>
      </w:r>
      <w:r w:rsidR="00977CD2">
        <w:rPr>
          <w:rFonts w:eastAsia="Times New Roman" w:cs="Times New Roman"/>
          <w:color w:val="000000"/>
          <w:lang w:val="en-GB"/>
        </w:rPr>
        <w:t xml:space="preserve"> The Board would review the Society actions under GDPR at the next meeting.</w:t>
      </w:r>
    </w:p>
    <w:p w14:paraId="0B6FB732" w14:textId="6AE1DB48" w:rsidR="00A36576" w:rsidRPr="00A36576" w:rsidRDefault="00A36576" w:rsidP="00A36576">
      <w:pPr>
        <w:rPr>
          <w:b/>
        </w:rPr>
      </w:pPr>
      <w:r w:rsidRPr="00A36576">
        <w:rPr>
          <w:rFonts w:eastAsia="Times New Roman" w:cs="Times New Roman"/>
          <w:b/>
          <w:color w:val="000000"/>
          <w:lang w:val="en-GB"/>
        </w:rPr>
        <w:t>Disclosure Scotland requirements:</w:t>
      </w:r>
      <w:r w:rsidRPr="00A36576">
        <w:rPr>
          <w:rFonts w:eastAsia="Times New Roman" w:cs="Times New Roman"/>
          <w:color w:val="000000"/>
          <w:lang w:val="en-GB"/>
        </w:rPr>
        <w:t xml:space="preserve"> </w:t>
      </w:r>
      <w:r w:rsidR="00977CD2">
        <w:rPr>
          <w:rFonts w:eastAsia="Times New Roman" w:cs="Times New Roman"/>
          <w:color w:val="000000"/>
          <w:lang w:val="en-GB"/>
        </w:rPr>
        <w:t>It was judged that the processes in hand were adequate but the Board would consider “best practice” over the coming months.</w:t>
      </w:r>
    </w:p>
    <w:p w14:paraId="4FE2E3A6" w14:textId="77777777" w:rsidR="002A5144" w:rsidRDefault="002A5144" w:rsidP="00115342">
      <w:pPr>
        <w:rPr>
          <w:b/>
        </w:rPr>
      </w:pPr>
    </w:p>
    <w:p w14:paraId="57187B7F" w14:textId="3573E128" w:rsidR="00A2018D" w:rsidRDefault="001364BD" w:rsidP="00115342">
      <w:pPr>
        <w:rPr>
          <w:b/>
        </w:rPr>
      </w:pPr>
      <w:r>
        <w:rPr>
          <w:b/>
        </w:rPr>
        <w:t>6</w:t>
      </w:r>
      <w:r w:rsidR="00A2018D">
        <w:rPr>
          <w:b/>
        </w:rPr>
        <w:t xml:space="preserve">. </w:t>
      </w:r>
      <w:r>
        <w:rPr>
          <w:b/>
        </w:rPr>
        <w:t>Preparation for the AGM</w:t>
      </w:r>
    </w:p>
    <w:p w14:paraId="5090D90F" w14:textId="0375318B" w:rsidR="00A2018D" w:rsidRDefault="001364BD" w:rsidP="00115342">
      <w:r>
        <w:t xml:space="preserve">The meeting would be held at 16.30h on Saturday 2 June.  Board members would arrive early to ensure seating etc.  </w:t>
      </w:r>
      <w:r w:rsidR="009C412A">
        <w:t>20 copies of the 2017 Newsletter would be available for attending members.  The Board considered the content of the Chair’s Report and agreed that BH would report for all curators.</w:t>
      </w:r>
    </w:p>
    <w:p w14:paraId="2B09DE63" w14:textId="77777777" w:rsidR="00093852" w:rsidRDefault="00093852" w:rsidP="00115342"/>
    <w:p w14:paraId="6F0AB7D8" w14:textId="35364635" w:rsidR="009C412A" w:rsidRDefault="009C412A" w:rsidP="009C412A">
      <w:pPr>
        <w:rPr>
          <w:b/>
          <w:lang w:val="en-GB"/>
        </w:rPr>
      </w:pPr>
      <w:r>
        <w:rPr>
          <w:b/>
          <w:lang w:val="en-GB"/>
        </w:rPr>
        <w:t>7.  Museum 5-Year Plan (circulated in advance)</w:t>
      </w:r>
    </w:p>
    <w:p w14:paraId="093BD900" w14:textId="16F4CE78" w:rsidR="009C412A" w:rsidRPr="00067EB5" w:rsidRDefault="009C412A" w:rsidP="009C412A">
      <w:r>
        <w:rPr>
          <w:lang w:val="en-GB"/>
        </w:rPr>
        <w:t>The Board approved the renewed Plan for 2018-2022, after scrutinising the targets set.  JB signed as Chair.</w:t>
      </w:r>
    </w:p>
    <w:p w14:paraId="58008E78" w14:textId="77777777" w:rsidR="009C412A" w:rsidRDefault="009C412A" w:rsidP="009C412A"/>
    <w:p w14:paraId="48AC025D" w14:textId="44A03F9B" w:rsidR="00A2018D" w:rsidRDefault="00A2018D" w:rsidP="00115342">
      <w:pPr>
        <w:rPr>
          <w:b/>
        </w:rPr>
      </w:pPr>
      <w:r>
        <w:rPr>
          <w:b/>
        </w:rPr>
        <w:t xml:space="preserve">8.  </w:t>
      </w:r>
      <w:r w:rsidR="00093852">
        <w:rPr>
          <w:b/>
        </w:rPr>
        <w:t>Storage Project</w:t>
      </w:r>
    </w:p>
    <w:p w14:paraId="3F198AA8" w14:textId="157DC0C8" w:rsidR="00093852" w:rsidRPr="000E1AC6" w:rsidRDefault="00093852" w:rsidP="00115342">
      <w:r>
        <w:t xml:space="preserve">BH reported that </w:t>
      </w:r>
      <w:r w:rsidR="009C412A">
        <w:t>the Association of Independent Museums (AIM)</w:t>
      </w:r>
      <w:r>
        <w:t xml:space="preserve"> had awarded CELM </w:t>
      </w:r>
      <w:r w:rsidR="009C412A">
        <w:t>a further £3,649 for the</w:t>
      </w:r>
      <w:r>
        <w:t xml:space="preserve"> fitting out of </w:t>
      </w:r>
      <w:r w:rsidR="009C412A">
        <w:t>the</w:t>
      </w:r>
      <w:r>
        <w:t xml:space="preserve"> shipping container at the Centre, to resolve the congestion of the Archive Room.  </w:t>
      </w:r>
      <w:r w:rsidR="009C412A">
        <w:t>Thanks to Robin Patel who completed most of the work on the application.  The project was now fully funded.</w:t>
      </w:r>
      <w:r w:rsidR="000E1AC6">
        <w:t xml:space="preserve">  </w:t>
      </w:r>
      <w:r w:rsidR="009C412A">
        <w:t>A work p</w:t>
      </w:r>
      <w:r w:rsidR="000E1AC6">
        <w:t xml:space="preserve">arty would be assembled </w:t>
      </w:r>
      <w:r w:rsidR="009C412A">
        <w:t>on 7 June to relocate the wooden shed and level the site in preparation for the delivery of the container on 8 June.</w:t>
      </w:r>
    </w:p>
    <w:p w14:paraId="19633FBB" w14:textId="77777777" w:rsidR="009C412A" w:rsidRDefault="009C412A" w:rsidP="00115342">
      <w:pPr>
        <w:rPr>
          <w:b/>
        </w:rPr>
      </w:pPr>
    </w:p>
    <w:p w14:paraId="0F90B4B0" w14:textId="77777777" w:rsidR="009C412A" w:rsidRDefault="009C412A" w:rsidP="00115342">
      <w:pPr>
        <w:rPr>
          <w:b/>
        </w:rPr>
      </w:pPr>
      <w:r>
        <w:rPr>
          <w:b/>
        </w:rPr>
        <w:t>9.  Volunteering</w:t>
      </w:r>
    </w:p>
    <w:p w14:paraId="224DE4E4" w14:textId="2AC2CD12" w:rsidR="009C412A" w:rsidRDefault="009C412A" w:rsidP="00115342">
      <w:r>
        <w:t>JB brought forward a proposal to ensure the support of an additional volunteer during 2019.  The Board agreed that she should take this initiative forward and report in due course.</w:t>
      </w:r>
    </w:p>
    <w:p w14:paraId="0967B884" w14:textId="77777777" w:rsidR="000E1AC6" w:rsidRDefault="000E1AC6" w:rsidP="00115342"/>
    <w:p w14:paraId="14596491" w14:textId="2A75C69D" w:rsidR="000E1AC6" w:rsidRDefault="000E1AC6" w:rsidP="00115342">
      <w:pPr>
        <w:rPr>
          <w:b/>
        </w:rPr>
      </w:pPr>
      <w:proofErr w:type="gramStart"/>
      <w:r>
        <w:rPr>
          <w:b/>
        </w:rPr>
        <w:t>10.  IT</w:t>
      </w:r>
      <w:proofErr w:type="gramEnd"/>
      <w:r>
        <w:rPr>
          <w:b/>
        </w:rPr>
        <w:t xml:space="preserve"> Support</w:t>
      </w:r>
    </w:p>
    <w:p w14:paraId="4473D316" w14:textId="267D5404" w:rsidR="000E1AC6" w:rsidRDefault="000E1AC6" w:rsidP="00115342">
      <w:r>
        <w:t xml:space="preserve">The Board would consider Helen </w:t>
      </w:r>
      <w:proofErr w:type="spellStart"/>
      <w:r>
        <w:t>Crossan’s</w:t>
      </w:r>
      <w:proofErr w:type="spellEnd"/>
      <w:r>
        <w:t xml:space="preserve"> report on IT services to CELM at the next meeting.</w:t>
      </w:r>
    </w:p>
    <w:p w14:paraId="0182D2FB" w14:textId="77777777" w:rsidR="009C412A" w:rsidRDefault="009C412A" w:rsidP="00115342">
      <w:pPr>
        <w:rPr>
          <w:b/>
        </w:rPr>
      </w:pPr>
    </w:p>
    <w:p w14:paraId="5564410B" w14:textId="16EF1122" w:rsidR="00C23D7C" w:rsidRDefault="000E1AC6" w:rsidP="00115342">
      <w:pPr>
        <w:rPr>
          <w:b/>
        </w:rPr>
      </w:pPr>
      <w:r>
        <w:rPr>
          <w:b/>
        </w:rPr>
        <w:t>11</w:t>
      </w:r>
      <w:r w:rsidR="00C23D7C">
        <w:rPr>
          <w:b/>
        </w:rPr>
        <w:t>.  AOCB</w:t>
      </w:r>
    </w:p>
    <w:p w14:paraId="6C7112FA" w14:textId="7327A502" w:rsidR="000E1AC6" w:rsidRDefault="000E1AC6" w:rsidP="000E1AC6">
      <w:pPr>
        <w:pStyle w:val="ListParagraph"/>
        <w:numPr>
          <w:ilvl w:val="0"/>
          <w:numId w:val="5"/>
        </w:numPr>
      </w:pPr>
      <w:r w:rsidRPr="000E1AC6">
        <w:t xml:space="preserve">NO would </w:t>
      </w:r>
      <w:r>
        <w:t xml:space="preserve">consider the feasibility of a debit or credit card for </w:t>
      </w:r>
      <w:r w:rsidR="00F524D9">
        <w:t>Taic</w:t>
      </w:r>
      <w:bookmarkStart w:id="0" w:name="_GoBack"/>
      <w:bookmarkEnd w:id="0"/>
      <w:r>
        <w:t xml:space="preserve"> and report back to the Board</w:t>
      </w:r>
    </w:p>
    <w:p w14:paraId="79D0CA8E" w14:textId="6B021DF4" w:rsidR="00195C4C" w:rsidRDefault="00195C4C" w:rsidP="000E1AC6">
      <w:pPr>
        <w:pStyle w:val="ListParagraph"/>
        <w:numPr>
          <w:ilvl w:val="0"/>
          <w:numId w:val="5"/>
        </w:numPr>
      </w:pPr>
      <w:r>
        <w:t xml:space="preserve">BH gave a brief report of the contribution he made to the Archaeology Scotland ARP conference in </w:t>
      </w:r>
      <w:proofErr w:type="spellStart"/>
      <w:r>
        <w:t>Stirling</w:t>
      </w:r>
      <w:proofErr w:type="spellEnd"/>
      <w:r>
        <w:t xml:space="preserve"> on 26 May.  There were important lessons to learn about funding sources.</w:t>
      </w:r>
    </w:p>
    <w:p w14:paraId="1A54E085" w14:textId="00C8542F" w:rsidR="000E1AC6" w:rsidRDefault="000E1AC6" w:rsidP="000E1AC6">
      <w:pPr>
        <w:pStyle w:val="ListParagraph"/>
        <w:numPr>
          <w:ilvl w:val="0"/>
          <w:numId w:val="5"/>
        </w:numPr>
      </w:pPr>
      <w:r>
        <w:t>The Board approved travel expenses for the visits of Lesley Hamilton on CELM business at 40p per mile</w:t>
      </w:r>
    </w:p>
    <w:p w14:paraId="47A42FBE" w14:textId="66B0C457" w:rsidR="000E1AC6" w:rsidRDefault="000E1AC6" w:rsidP="000E1AC6">
      <w:pPr>
        <w:pStyle w:val="ListParagraph"/>
        <w:numPr>
          <w:ilvl w:val="0"/>
          <w:numId w:val="5"/>
        </w:numPr>
      </w:pPr>
      <w:r>
        <w:t xml:space="preserve">The Board agreed to invite </w:t>
      </w:r>
      <w:r w:rsidR="00195C4C">
        <w:t>David MacGregor to visit INM on Sunday 8 July for an informal briefing on accountancy practices</w:t>
      </w:r>
    </w:p>
    <w:p w14:paraId="6D5EBE20" w14:textId="79E8FA21" w:rsidR="00195C4C" w:rsidRPr="000E1AC6" w:rsidRDefault="00195C4C" w:rsidP="000E1AC6">
      <w:pPr>
        <w:pStyle w:val="ListParagraph"/>
        <w:numPr>
          <w:ilvl w:val="0"/>
          <w:numId w:val="5"/>
        </w:numPr>
      </w:pPr>
      <w:r>
        <w:t>The Board members asked JB to send flowers to Hugh MacPherson and record their best wishes for a full recovery</w:t>
      </w:r>
    </w:p>
    <w:p w14:paraId="4B815D25" w14:textId="77777777" w:rsidR="00067EB5" w:rsidRDefault="00067EB5" w:rsidP="00115342">
      <w:pPr>
        <w:rPr>
          <w:b/>
        </w:rPr>
      </w:pPr>
    </w:p>
    <w:p w14:paraId="3CDF206B" w14:textId="77777777" w:rsidR="00067EB5" w:rsidRDefault="00067EB5" w:rsidP="00115342">
      <w:pPr>
        <w:rPr>
          <w:b/>
        </w:rPr>
      </w:pPr>
    </w:p>
    <w:p w14:paraId="6C8A1674" w14:textId="08C9AACA" w:rsidR="00C23D7C" w:rsidRDefault="00C23D7C" w:rsidP="00115342">
      <w:pPr>
        <w:rPr>
          <w:b/>
        </w:rPr>
      </w:pPr>
      <w:r>
        <w:rPr>
          <w:b/>
        </w:rPr>
        <w:t>Date of the Next Meeting</w:t>
      </w:r>
    </w:p>
    <w:p w14:paraId="3FB4BF33" w14:textId="0E97A588" w:rsidR="00A72C0B" w:rsidRPr="00A72C0B" w:rsidRDefault="00195C4C" w:rsidP="00A72C0B">
      <w:r>
        <w:t>Saturday 30 June at 3.30pm at INM</w:t>
      </w:r>
    </w:p>
    <w:p w14:paraId="1417DC93" w14:textId="77777777" w:rsidR="00A72C0B" w:rsidRPr="00A72C0B" w:rsidRDefault="00A72C0B" w:rsidP="00A72C0B">
      <w:pPr>
        <w:rPr>
          <w:b/>
        </w:rPr>
      </w:pPr>
    </w:p>
    <w:p w14:paraId="7275AD18" w14:textId="77777777" w:rsidR="00A72C0B" w:rsidRDefault="00A72C0B" w:rsidP="00A72C0B">
      <w:pPr>
        <w:jc w:val="center"/>
        <w:rPr>
          <w:sz w:val="28"/>
          <w:szCs w:val="28"/>
        </w:rPr>
      </w:pPr>
    </w:p>
    <w:p w14:paraId="277E6CAE" w14:textId="77777777" w:rsidR="00A72C0B" w:rsidRPr="00A72C0B" w:rsidRDefault="00A72C0B" w:rsidP="00A72C0B">
      <w:pPr>
        <w:rPr>
          <w:sz w:val="28"/>
          <w:szCs w:val="28"/>
        </w:rPr>
      </w:pPr>
    </w:p>
    <w:p w14:paraId="381C0589" w14:textId="77777777" w:rsidR="00416DA3" w:rsidRPr="00A72C0B" w:rsidRDefault="00416DA3">
      <w:pPr>
        <w:rPr>
          <w:sz w:val="28"/>
          <w:szCs w:val="28"/>
        </w:rPr>
      </w:pPr>
    </w:p>
    <w:sectPr w:rsidR="00416DA3" w:rsidRPr="00A72C0B" w:rsidSect="00416DA3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604D0" w14:textId="77777777" w:rsidR="003F6C39" w:rsidRDefault="003F6C39" w:rsidP="0020059D">
      <w:r>
        <w:separator/>
      </w:r>
    </w:p>
  </w:endnote>
  <w:endnote w:type="continuationSeparator" w:id="0">
    <w:p w14:paraId="68D8A90B" w14:textId="77777777" w:rsidR="003F6C39" w:rsidRDefault="003F6C39" w:rsidP="0020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FF10A" w14:textId="77777777" w:rsidR="000E1AC6" w:rsidRDefault="000E1AC6" w:rsidP="00350D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5EFD80" w14:textId="77777777" w:rsidR="000E1AC6" w:rsidRDefault="000E1A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CA991" w14:textId="77777777" w:rsidR="000E1AC6" w:rsidRDefault="000E1AC6" w:rsidP="00350D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24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759D9F" w14:textId="77777777" w:rsidR="000E1AC6" w:rsidRDefault="000E1A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02DE9" w14:textId="77777777" w:rsidR="003F6C39" w:rsidRDefault="003F6C39" w:rsidP="0020059D">
      <w:r>
        <w:separator/>
      </w:r>
    </w:p>
  </w:footnote>
  <w:footnote w:type="continuationSeparator" w:id="0">
    <w:p w14:paraId="6221DF0D" w14:textId="77777777" w:rsidR="003F6C39" w:rsidRDefault="003F6C39" w:rsidP="00200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98F"/>
    <w:multiLevelType w:val="multilevel"/>
    <w:tmpl w:val="DB2221D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973B5"/>
    <w:multiLevelType w:val="multilevel"/>
    <w:tmpl w:val="6638F0B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F10266"/>
    <w:multiLevelType w:val="hybridMultilevel"/>
    <w:tmpl w:val="791E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A2510"/>
    <w:multiLevelType w:val="hybridMultilevel"/>
    <w:tmpl w:val="0BC60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4006"/>
    <w:multiLevelType w:val="hybridMultilevel"/>
    <w:tmpl w:val="BADC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0B"/>
    <w:rsid w:val="00067EB5"/>
    <w:rsid w:val="0008012F"/>
    <w:rsid w:val="0008235E"/>
    <w:rsid w:val="00093852"/>
    <w:rsid w:val="000E1AC6"/>
    <w:rsid w:val="000E2DAF"/>
    <w:rsid w:val="000E3004"/>
    <w:rsid w:val="00113DD5"/>
    <w:rsid w:val="00115342"/>
    <w:rsid w:val="001364BD"/>
    <w:rsid w:val="00195C4C"/>
    <w:rsid w:val="001E7478"/>
    <w:rsid w:val="001E785B"/>
    <w:rsid w:val="001F77F6"/>
    <w:rsid w:val="0020059D"/>
    <w:rsid w:val="002A5144"/>
    <w:rsid w:val="002B4A4C"/>
    <w:rsid w:val="002D0A49"/>
    <w:rsid w:val="002E064C"/>
    <w:rsid w:val="0035089A"/>
    <w:rsid w:val="00350D3B"/>
    <w:rsid w:val="00395ABE"/>
    <w:rsid w:val="003F6C39"/>
    <w:rsid w:val="004110DE"/>
    <w:rsid w:val="00416DA3"/>
    <w:rsid w:val="004A7954"/>
    <w:rsid w:val="004F49FB"/>
    <w:rsid w:val="00593078"/>
    <w:rsid w:val="00611676"/>
    <w:rsid w:val="006372BF"/>
    <w:rsid w:val="007065D9"/>
    <w:rsid w:val="007D5042"/>
    <w:rsid w:val="007E0C19"/>
    <w:rsid w:val="007E74F6"/>
    <w:rsid w:val="008217D7"/>
    <w:rsid w:val="008955AD"/>
    <w:rsid w:val="008A2CE8"/>
    <w:rsid w:val="008A7268"/>
    <w:rsid w:val="008C16CA"/>
    <w:rsid w:val="009046EE"/>
    <w:rsid w:val="00977CD2"/>
    <w:rsid w:val="00983DEF"/>
    <w:rsid w:val="009C412A"/>
    <w:rsid w:val="009F1287"/>
    <w:rsid w:val="00A2018D"/>
    <w:rsid w:val="00A26EC3"/>
    <w:rsid w:val="00A35CCB"/>
    <w:rsid w:val="00A36576"/>
    <w:rsid w:val="00A62542"/>
    <w:rsid w:val="00A72C0B"/>
    <w:rsid w:val="00A85B34"/>
    <w:rsid w:val="00A97BC4"/>
    <w:rsid w:val="00AE5AF9"/>
    <w:rsid w:val="00BF30A5"/>
    <w:rsid w:val="00C0685D"/>
    <w:rsid w:val="00C215D6"/>
    <w:rsid w:val="00C23D7C"/>
    <w:rsid w:val="00C85AB5"/>
    <w:rsid w:val="00CC04C9"/>
    <w:rsid w:val="00CC1B31"/>
    <w:rsid w:val="00D208B9"/>
    <w:rsid w:val="00DD1C1D"/>
    <w:rsid w:val="00DD5266"/>
    <w:rsid w:val="00E10DAA"/>
    <w:rsid w:val="00E446A1"/>
    <w:rsid w:val="00EC51E1"/>
    <w:rsid w:val="00EE6222"/>
    <w:rsid w:val="00F317DD"/>
    <w:rsid w:val="00F524D9"/>
    <w:rsid w:val="00F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274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0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2018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05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59D"/>
  </w:style>
  <w:style w:type="character" w:styleId="PageNumber">
    <w:name w:val="page number"/>
    <w:basedOn w:val="DefaultParagraphFont"/>
    <w:uiPriority w:val="99"/>
    <w:semiHidden/>
    <w:unhideWhenUsed/>
    <w:rsid w:val="00200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0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2018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05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59D"/>
  </w:style>
  <w:style w:type="character" w:styleId="PageNumber">
    <w:name w:val="page number"/>
    <w:basedOn w:val="DefaultParagraphFont"/>
    <w:uiPriority w:val="99"/>
    <w:semiHidden/>
    <w:unhideWhenUsed/>
    <w:rsid w:val="00200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Hay</dc:creator>
  <cp:lastModifiedBy>Jennifer Baker</cp:lastModifiedBy>
  <cp:revision>2</cp:revision>
  <dcterms:created xsi:type="dcterms:W3CDTF">2018-06-11T08:58:00Z</dcterms:created>
  <dcterms:modified xsi:type="dcterms:W3CDTF">2018-06-11T08:58:00Z</dcterms:modified>
</cp:coreProperties>
</file>